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36" w:rsidRDefault="00216036" w:rsidP="002160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Pr="00216036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216036" w:rsidRDefault="00216036" w:rsidP="002160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16036" w:rsidRDefault="00216036" w:rsidP="00E34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805D05">
        <w:rPr>
          <w:rFonts w:ascii="Times New Roman" w:hAnsi="Times New Roman" w:cs="Times New Roman"/>
          <w:sz w:val="28"/>
          <w:szCs w:val="28"/>
        </w:rPr>
        <w:t>Доказано, что н</w:t>
      </w:r>
      <w:r>
        <w:rPr>
          <w:rFonts w:ascii="Times New Roman" w:hAnsi="Times New Roman" w:cs="Times New Roman"/>
          <w:sz w:val="28"/>
          <w:szCs w:val="28"/>
        </w:rPr>
        <w:t>аименьшее возможное количество диагоналей у выпуклого многогранника, имеющего ровно 2017 рёбер, равно 100</w:t>
      </w:r>
      <w:r w:rsidR="00866F69" w:rsidRPr="00866F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036" w:rsidRDefault="00216036" w:rsidP="00E34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Найдено количество </w:t>
      </w:r>
      <w:proofErr w:type="spellStart"/>
      <w:r w:rsidR="00B10AEB">
        <w:rPr>
          <w:rFonts w:ascii="Times New Roman" w:hAnsi="Times New Roman" w:cs="Times New Roman"/>
          <w:sz w:val="28"/>
          <w:szCs w:val="28"/>
          <w:lang w:val="uk-UA"/>
        </w:rPr>
        <w:t>выпуклых</w:t>
      </w:r>
      <w:proofErr w:type="spellEnd"/>
      <w:r w:rsidR="00B1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многогранников, имеющих ровно  2017 рёбер и 100</w:t>
      </w:r>
      <w:r w:rsidR="00866F69" w:rsidRPr="000C7C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диагоналей.</w:t>
      </w:r>
    </w:p>
    <w:p w:rsidR="00216036" w:rsidRDefault="00216036" w:rsidP="00E34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0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2160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найдено н</w:t>
      </w:r>
      <w:r>
        <w:rPr>
          <w:rFonts w:ascii="Times New Roman" w:hAnsi="Times New Roman" w:cs="Times New Roman"/>
          <w:sz w:val="28"/>
          <w:szCs w:val="28"/>
        </w:rPr>
        <w:t>аименьшее возможное количество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m(N)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диагоналей у выпуклого многогранника, имеющего ровно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рёбер. </w:t>
      </w:r>
    </w:p>
    <w:p w:rsidR="00216036" w:rsidRDefault="00216036" w:rsidP="00E34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03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2160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найдено количество </w:t>
      </w:r>
      <w:r w:rsidR="00B10AEB">
        <w:rPr>
          <w:rFonts w:ascii="Times New Roman" w:eastAsiaTheme="minorEastAsia" w:hAnsi="Times New Roman" w:cs="Times New Roman"/>
          <w:sz w:val="28"/>
          <w:szCs w:val="28"/>
        </w:rPr>
        <w:t xml:space="preserve">выпуклых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многогранников, имеющих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рёбер 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m(N)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диагоналей.</w:t>
      </w:r>
    </w:p>
    <w:p w:rsidR="00216036" w:rsidRPr="00216036" w:rsidRDefault="00894042" w:rsidP="00E34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6036" w:rsidRPr="00216036">
        <w:rPr>
          <w:rFonts w:ascii="Times New Roman" w:hAnsi="Times New Roman" w:cs="Times New Roman"/>
          <w:sz w:val="28"/>
          <w:szCs w:val="28"/>
        </w:rPr>
        <w:t xml:space="preserve">. </w:t>
      </w:r>
      <w:r w:rsidR="00216036">
        <w:rPr>
          <w:rFonts w:ascii="Times New Roman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216036" w:rsidRPr="002160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036">
        <w:rPr>
          <w:rFonts w:ascii="Times New Roman" w:eastAsiaTheme="minorEastAsia" w:hAnsi="Times New Roman" w:cs="Times New Roman"/>
          <w:sz w:val="28"/>
          <w:szCs w:val="28"/>
        </w:rPr>
        <w:t>найден</w:t>
      </w:r>
      <w:r w:rsidR="00AC3907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216036">
        <w:rPr>
          <w:rFonts w:ascii="Times New Roman" w:eastAsiaTheme="minorEastAsia" w:hAnsi="Times New Roman" w:cs="Times New Roman"/>
          <w:sz w:val="28"/>
          <w:szCs w:val="28"/>
        </w:rPr>
        <w:t xml:space="preserve"> н</w:t>
      </w:r>
      <w:r w:rsidR="00216036">
        <w:rPr>
          <w:rFonts w:ascii="Times New Roman" w:hAnsi="Times New Roman" w:cs="Times New Roman"/>
          <w:sz w:val="28"/>
          <w:szCs w:val="28"/>
        </w:rPr>
        <w:t xml:space="preserve">аименьшие возможные количества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)&lt;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)&lt;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)&lt;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16036">
        <w:rPr>
          <w:rFonts w:ascii="Times New Roman" w:hAnsi="Times New Roman" w:cs="Times New Roman"/>
          <w:sz w:val="28"/>
          <w:szCs w:val="28"/>
        </w:rPr>
        <w:t xml:space="preserve"> диагоналей у выпуклого многогранника, имеющего ровно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N</m:t>
        </m:r>
      </m:oMath>
      <w:r w:rsidR="002160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036">
        <w:rPr>
          <w:rFonts w:ascii="Times New Roman" w:hAnsi="Times New Roman" w:cs="Times New Roman"/>
          <w:sz w:val="28"/>
          <w:szCs w:val="28"/>
        </w:rPr>
        <w:t>рёбер.</w:t>
      </w:r>
    </w:p>
    <w:p w:rsidR="00216036" w:rsidRPr="000C7C51" w:rsidRDefault="00216036" w:rsidP="00E344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3056" w:rsidRPr="000C7C51" w:rsidRDefault="00216036" w:rsidP="0021603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F4411D"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4411D" w:rsidRPr="000C7C5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C7C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0C7C51" w:rsidRPr="000C7C51">
        <w:rPr>
          <w:rFonts w:ascii="Times New Roman" w:hAnsi="Times New Roman" w:cs="Times New Roman"/>
          <w:sz w:val="28"/>
          <w:szCs w:val="28"/>
        </w:rPr>
        <w:t xml:space="preserve">По условию в многограннике </w:t>
      </w:r>
      <m:oMath>
        <m:r>
          <w:rPr>
            <w:rFonts w:ascii="Cambria Math" w:hAnsi="Cambria Math" w:cs="Times New Roman"/>
            <w:sz w:val="28"/>
            <w:szCs w:val="28"/>
          </w:rPr>
          <m:t>e=2017</m:t>
        </m:r>
      </m:oMath>
      <w:r w:rsidR="000C7C51" w:rsidRPr="000C7C51">
        <w:rPr>
          <w:rFonts w:ascii="Times New Roman" w:eastAsiaTheme="minorEastAsia" w:hAnsi="Times New Roman" w:cs="Times New Roman"/>
          <w:sz w:val="28"/>
          <w:szCs w:val="28"/>
        </w:rPr>
        <w:t xml:space="preserve"> рёбер, а для количества вершин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="000C7C51" w:rsidRPr="000C7C5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4D6E16" w:rsidRPr="000C7C51">
        <w:rPr>
          <w:rFonts w:ascii="Times New Roman" w:eastAsiaTheme="minorEastAsia" w:hAnsi="Times New Roman" w:cs="Times New Roman"/>
          <w:sz w:val="28"/>
          <w:szCs w:val="28"/>
        </w:rPr>
        <w:t xml:space="preserve">количества </w:t>
      </w:r>
      <w:r w:rsidR="000C7C51" w:rsidRPr="000C7C51">
        <w:rPr>
          <w:rFonts w:ascii="Times New Roman" w:eastAsiaTheme="minorEastAsia" w:hAnsi="Times New Roman" w:cs="Times New Roman"/>
          <w:sz w:val="28"/>
          <w:szCs w:val="28"/>
        </w:rPr>
        <w:t xml:space="preserve">граней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0C7C51" w:rsidRPr="000C7C51">
        <w:rPr>
          <w:rFonts w:ascii="Times New Roman" w:eastAsiaTheme="minorEastAsia" w:hAnsi="Times New Roman" w:cs="Times New Roman"/>
          <w:sz w:val="28"/>
          <w:szCs w:val="28"/>
        </w:rPr>
        <w:t xml:space="preserve"> из формулы Эйлера для выпуклых многогранников имеем</w:t>
      </w:r>
    </w:p>
    <w:p w:rsidR="000C7C51" w:rsidRPr="000C7C51" w:rsidRDefault="000C7C51" w:rsidP="000C7C51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v+f=2019.</m:t>
        </m:r>
      </m:oMath>
      <w:r w:rsidRPr="000C7C5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</w:t>
      </w:r>
      <w:r w:rsidRPr="000C7C51">
        <w:rPr>
          <w:rFonts w:ascii="Times New Roman" w:eastAsiaTheme="minorEastAsia" w:hAnsi="Times New Roman" w:cs="Times New Roman"/>
          <w:sz w:val="28"/>
          <w:szCs w:val="28"/>
          <w:lang w:val="en-US"/>
        </w:rPr>
        <w:t>(1)</w:t>
      </w:r>
    </w:p>
    <w:p w:rsidR="000C7C51" w:rsidRPr="000C7C51" w:rsidRDefault="000C7C51" w:rsidP="000C7C5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C7C51">
        <w:rPr>
          <w:rFonts w:ascii="Times New Roman" w:eastAsiaTheme="minorEastAsia" w:hAnsi="Times New Roman" w:cs="Times New Roman"/>
          <w:sz w:val="28"/>
          <w:szCs w:val="28"/>
        </w:rPr>
        <w:t xml:space="preserve">В каждой вершине </w:t>
      </w:r>
      <w:proofErr w:type="gramStart"/>
      <w:r w:rsidRPr="000C7C51">
        <w:rPr>
          <w:rFonts w:ascii="Times New Roman" w:eastAsiaTheme="minorEastAsia" w:hAnsi="Times New Roman" w:cs="Times New Roman"/>
          <w:sz w:val="28"/>
          <w:szCs w:val="28"/>
        </w:rPr>
        <w:t>сходится не менее трёх рёбер</w:t>
      </w:r>
      <w:proofErr w:type="gramEnd"/>
      <w:r w:rsidR="00674218">
        <w:rPr>
          <w:rFonts w:ascii="Times New Roman" w:eastAsiaTheme="minorEastAsia" w:hAnsi="Times New Roman" w:cs="Times New Roman"/>
          <w:sz w:val="28"/>
          <w:szCs w:val="28"/>
        </w:rPr>
        <w:t>, а каждое ребро соединяет две вершины</w:t>
      </w:r>
      <w:r w:rsidRPr="000C7C51">
        <w:rPr>
          <w:rFonts w:ascii="Times New Roman" w:eastAsiaTheme="minorEastAsia" w:hAnsi="Times New Roman" w:cs="Times New Roman"/>
          <w:sz w:val="28"/>
          <w:szCs w:val="28"/>
        </w:rPr>
        <w:t>, поэтому</w:t>
      </w:r>
    </w:p>
    <w:p w:rsidR="000C7C51" w:rsidRPr="000C3D44" w:rsidRDefault="000C7C51" w:rsidP="000C7C51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3v≤2e.</m:t>
        </m:r>
      </m:oMath>
      <w:r w:rsidRPr="000C3D4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0C3D44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0C7C51" w:rsidRDefault="00674218" w:rsidP="000C7C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грань имеет не менее трёх</w:t>
      </w:r>
      <w:r w:rsidR="00ED2A8C">
        <w:rPr>
          <w:rFonts w:ascii="Times New Roman" w:hAnsi="Times New Roman" w:cs="Times New Roman"/>
          <w:sz w:val="28"/>
          <w:szCs w:val="28"/>
        </w:rPr>
        <w:t xml:space="preserve"> сторон, а каждое ребро является стороной для двух граней, поэтому </w:t>
      </w:r>
    </w:p>
    <w:p w:rsidR="00ED2A8C" w:rsidRPr="00ED2A8C" w:rsidRDefault="00ED2A8C" w:rsidP="00ED2A8C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≤2e.</m:t>
        </m:r>
      </m:oMath>
      <w:r w:rsidRPr="00ED2A8C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ED2A8C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ED2A8C" w:rsidRDefault="00ED2A8C" w:rsidP="00ED2A8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(2),(3) с учётом (1) получаем</w:t>
      </w:r>
    </w:p>
    <w:p w:rsidR="00ED2A8C" w:rsidRPr="00ED2A8C" w:rsidRDefault="00675815" w:rsidP="00ED2A8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+2≤v≤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ED2A8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D2A8C" w:rsidRPr="00ED2A8C" w:rsidRDefault="00ED2A8C" w:rsidP="00ED2A8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ED2A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v∈N,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получаем диапазон для количества вершин</w:t>
      </w:r>
    </w:p>
    <w:p w:rsidR="00ED2A8C" w:rsidRDefault="00ED2A8C" w:rsidP="00ED2A8C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675≤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≤1344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ED2A8C" w:rsidRDefault="00ED2A8C" w:rsidP="00ED2A8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ED2A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сторон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i-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ой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</w:t>
      </w:r>
      <w:r w:rsidR="00436E04">
        <w:rPr>
          <w:rFonts w:ascii="Times New Roman" w:eastAsiaTheme="minorEastAsia" w:hAnsi="Times New Roman" w:cs="Times New Roman"/>
          <w:sz w:val="28"/>
          <w:szCs w:val="28"/>
        </w:rPr>
        <w:t>. Упорядочим гра</w:t>
      </w:r>
      <w:r w:rsidR="00805D05">
        <w:rPr>
          <w:rFonts w:ascii="Times New Roman" w:eastAsiaTheme="minorEastAsia" w:hAnsi="Times New Roman" w:cs="Times New Roman"/>
          <w:sz w:val="28"/>
          <w:szCs w:val="28"/>
        </w:rPr>
        <w:t xml:space="preserve">ни по возрастанию числа сторон </w:t>
      </w:r>
      <w:r w:rsidR="00436E04">
        <w:rPr>
          <w:rFonts w:ascii="Times New Roman" w:eastAsiaTheme="minorEastAsia" w:hAnsi="Times New Roman" w:cs="Times New Roman"/>
          <w:sz w:val="28"/>
          <w:szCs w:val="28"/>
        </w:rPr>
        <w:t>так</w:t>
      </w:r>
      <w:r w:rsidR="00805D0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36E04">
        <w:rPr>
          <w:rFonts w:ascii="Times New Roman" w:eastAsiaTheme="minorEastAsia" w:hAnsi="Times New Roman" w:cs="Times New Roman"/>
          <w:sz w:val="28"/>
          <w:szCs w:val="28"/>
        </w:rPr>
        <w:t xml:space="preserve"> что </w:t>
      </w:r>
    </w:p>
    <w:p w:rsidR="00436E04" w:rsidRPr="00711EA1" w:rsidRDefault="00675815" w:rsidP="00711EA1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3≤m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436E04" w:rsidRPr="00675815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711EA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</w:t>
      </w:r>
      <w:r w:rsidR="00711EA1" w:rsidRPr="00711EA1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436E04" w:rsidRDefault="00436E04" w:rsidP="00436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Диагонали многогранника это те отрезки, соединяющие вершины многогранника, которые не являются ни рёбрами, ни диагоналями граней. От общего числа отрезков, соединяющих вершины многогранника, отнимаем общее количество диагоналей всех  граней и получаем количество диагоналей</w:t>
      </w:r>
    </w:p>
    <w:p w:rsidR="00436E04" w:rsidRDefault="00436E04" w:rsidP="004D6E16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-e-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 w:rsidR="004D6E16" w:rsidRPr="004D6E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D6E16" w:rsidRDefault="004D6E16" w:rsidP="004D6E1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с учётом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 получаем</w:t>
      </w:r>
    </w:p>
    <w:p w:rsidR="004D6E16" w:rsidRPr="004D6E16" w:rsidRDefault="004D6E16" w:rsidP="004D6E16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v(v-1)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(</w:t>
      </w:r>
      <w:r w:rsidR="00711EA1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D79EA" w:rsidRDefault="007D79EA" w:rsidP="00436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Лемма</w:t>
      </w:r>
      <w:proofErr w:type="gramStart"/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>Е</w:t>
      </w:r>
      <w:proofErr w:type="gramEnd"/>
      <w:r w:rsidRPr="007D79EA">
        <w:rPr>
          <w:rFonts w:ascii="Times New Roman" w:eastAsiaTheme="minorEastAsia" w:hAnsi="Times New Roman" w:cs="Times New Roman"/>
          <w:sz w:val="28"/>
          <w:szCs w:val="28"/>
        </w:rPr>
        <w:t>сли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числа </m:t>
        </m:r>
      </m:oMath>
      <w:r w:rsidRPr="007D79E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α,β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D79EA">
        <w:rPr>
          <w:rFonts w:ascii="Times New Roman" w:eastAsiaTheme="minorEastAsia" w:hAnsi="Times New Roman" w:cs="Times New Roman"/>
          <w:sz w:val="28"/>
          <w:szCs w:val="28"/>
        </w:rPr>
        <w:t xml:space="preserve">таковы,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α≥β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то</w:t>
      </w:r>
    </w:p>
    <w:p w:rsidR="004D6E16" w:rsidRDefault="007D79EA" w:rsidP="00436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+β(β-2)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D79EA" w:rsidRPr="007D79EA" w:rsidRDefault="007D79EA" w:rsidP="00800B5F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D79E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Доказательство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7D79EA" w:rsidRDefault="007D79EA" w:rsidP="00800B5F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=2α-2β+2&gt;0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7D79EA" w:rsidRDefault="00431531" w:rsidP="00800B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93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11EA1">
        <w:rPr>
          <w:rFonts w:ascii="Times New Roman" w:eastAsiaTheme="minorEastAsia" w:hAnsi="Times New Roman" w:cs="Times New Roman"/>
          <w:sz w:val="28"/>
          <w:szCs w:val="28"/>
        </w:rPr>
        <w:t xml:space="preserve">Из леммы следует, что если в наборе чисел (4) какое-то число увеличить на 1, а какое-то меньшее число уменьшить на 1,  то значение выражения (5) уменьшится.  А если для первоначального набора и изменённого набора чисел существуют соответствующие многогранники, то при переходе ко второму многограннику количество его диагоналей уменьшится по сравнению с </w:t>
      </w:r>
      <w:r w:rsidR="00800B5F">
        <w:rPr>
          <w:rFonts w:ascii="Times New Roman" w:eastAsiaTheme="minorEastAsia" w:hAnsi="Times New Roman" w:cs="Times New Roman"/>
          <w:sz w:val="28"/>
          <w:szCs w:val="28"/>
        </w:rPr>
        <w:t>количеством диагоналей исходного многогранника.</w:t>
      </w:r>
    </w:p>
    <w:p w:rsidR="00431531" w:rsidRPr="00431531" w:rsidRDefault="00431531" w:rsidP="00206BB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93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сначала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675≤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≤1009.  </m:t>
        </m:r>
      </m:oMath>
      <w:r w:rsidR="00800B5F">
        <w:rPr>
          <w:rFonts w:ascii="Times New Roman" w:eastAsiaTheme="minorEastAsia" w:hAnsi="Times New Roman" w:cs="Times New Roman"/>
          <w:sz w:val="28"/>
          <w:szCs w:val="28"/>
        </w:rPr>
        <w:t>При  каждом</w:t>
      </w:r>
      <w:r w:rsidR="00206BB5">
        <w:rPr>
          <w:rFonts w:ascii="Times New Roman" w:eastAsiaTheme="minorEastAsia" w:hAnsi="Times New Roman" w:cs="Times New Roman"/>
          <w:sz w:val="28"/>
          <w:szCs w:val="28"/>
        </w:rPr>
        <w:t xml:space="preserve"> фиксированном значении</w:t>
      </w:r>
    </w:p>
    <w:p w:rsidR="00800B5F" w:rsidRPr="00D92347" w:rsidRDefault="00206BB5" w:rsidP="00206BB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s=0,…,334 </m:t>
        </m:r>
      </m:oMath>
      <w:r w:rsidR="00800B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рассмотрим многранники с параметрами   v=1009-s,  f=1010+s,  e =2017</m:t>
        </m:r>
      </m:oMath>
      <w:r w:rsidR="00D92347" w:rsidRPr="00D923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92347" w:rsidRPr="00431531" w:rsidRDefault="00431531" w:rsidP="00206BB5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93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2347">
        <w:rPr>
          <w:rFonts w:ascii="Times New Roman" w:eastAsiaTheme="minorEastAsia" w:hAnsi="Times New Roman" w:cs="Times New Roman"/>
          <w:sz w:val="28"/>
          <w:szCs w:val="28"/>
        </w:rPr>
        <w:t>В соответствующем графе с внешней наибольшей гранью проведём триангуляцию всех остальных граней, тогда получившееся количество рёбер не меньше первоначального:</w:t>
      </w:r>
      <w:r w:rsidR="00D92347" w:rsidRPr="00D923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-3+3(v-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)≥2017</m:t>
        </m:r>
      </m:oMath>
      <w:r w:rsidR="00D92347">
        <w:rPr>
          <w:rFonts w:ascii="Times New Roman" w:eastAsiaTheme="minorEastAsia" w:hAnsi="Times New Roman" w:cs="Times New Roman"/>
          <w:sz w:val="28"/>
          <w:szCs w:val="28"/>
        </w:rPr>
        <w:t xml:space="preserve">. Так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≤3v-2020=1007-3s</m:t>
        </m:r>
      </m:oMath>
      <w:r w:rsidR="00D92347" w:rsidRPr="00D9234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92347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для допустимого набора чисел (4)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≤1007-3s</m:t>
        </m:r>
      </m:oMath>
      <w:r w:rsidR="006858BF">
        <w:rPr>
          <w:rFonts w:ascii="Times New Roman" w:eastAsiaTheme="minorEastAsia" w:hAnsi="Times New Roman" w:cs="Times New Roman"/>
          <w:sz w:val="28"/>
          <w:szCs w:val="28"/>
        </w:rPr>
        <w:t xml:space="preserve">. А с учётом леммы для набора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=1007-3s</m:t>
        </m:r>
      </m:oMath>
      <w:r w:rsidR="00206B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мы получим наименьшее возможное </w:t>
      </w:r>
      <w:proofErr w:type="spellStart"/>
      <w:r w:rsidR="00206BB5">
        <w:rPr>
          <w:rFonts w:ascii="Times New Roman" w:eastAsiaTheme="minorEastAsia" w:hAnsi="Times New Roman" w:cs="Times New Roman"/>
          <w:sz w:val="28"/>
          <w:szCs w:val="28"/>
          <w:lang w:val="uk-UA"/>
        </w:rPr>
        <w:t>значение</w:t>
      </w:r>
      <w:proofErr w:type="spellEnd"/>
      <w:r w:rsidR="00206B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06BB5">
        <w:rPr>
          <w:rFonts w:ascii="Times New Roman" w:eastAsiaTheme="minorEastAsia" w:hAnsi="Times New Roman" w:cs="Times New Roman"/>
          <w:sz w:val="28"/>
          <w:szCs w:val="28"/>
          <w:lang w:val="uk-UA"/>
        </w:rPr>
        <w:t>выражения</w:t>
      </w:r>
      <w:proofErr w:type="spellEnd"/>
      <w:r w:rsidR="00206B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(5) </w:t>
      </w:r>
      <w:proofErr w:type="spellStart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>среди</w:t>
      </w:r>
      <w:proofErr w:type="spellEnd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>всех</w:t>
      </w:r>
      <w:proofErr w:type="spellEnd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допустимих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наборов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Для такого набора</w:t>
      </w:r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>понятно</w:t>
      </w:r>
      <w:proofErr w:type="spellEnd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>существует</w:t>
      </w:r>
      <w:proofErr w:type="spellEnd"/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соответсвующий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B52B75">
        <w:rPr>
          <w:rFonts w:ascii="Times New Roman" w:eastAsiaTheme="minorEastAsia" w:hAnsi="Times New Roman" w:cs="Times New Roman"/>
          <w:sz w:val="28"/>
          <w:szCs w:val="28"/>
          <w:lang w:val="uk-UA"/>
        </w:rPr>
        <w:t>граф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построения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грань 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=1007-3s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сторонами произвольным образом помещаем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Pr="004315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 и проводим триангуляцию.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Многранник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соответсвующий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построенному графу, имеет</w:t>
      </w:r>
      <w:r w:rsidRPr="004315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(1009-s)(1008-s)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1007-3s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1005-3s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1009+s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711EA1" w:rsidRDefault="00431531" w:rsidP="00436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=1005+2008s-4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4315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диагоналей. На указанном диапазоне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s=0,…,334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минимальное значение количества диагоналей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1005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достигается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s=0</m:t>
        </m:r>
      </m:oMath>
      <w:r w:rsidRPr="0043153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C6A0A" w:rsidRDefault="00793F63" w:rsidP="00793F6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Перейдём к случаю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1010≤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≤1344.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 каждом фиксированном значении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s=0,…,334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рассмотрим многранники с параметрами   v=1344-s,  f=675+s,  e =2017</m:t>
        </m:r>
      </m:oMath>
      <w:r w:rsidRPr="00D92347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ажд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стороне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многранника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примыкает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другая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грань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многранника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Поэтому</w:t>
      </w:r>
    </w:p>
    <w:p w:rsidR="000C6A0A" w:rsidRPr="000C6A0A" w:rsidRDefault="00675815" w:rsidP="000C6A0A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≤674+s.</m:t>
        </m:r>
      </m:oMath>
      <w:r w:rsidR="000C6A0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(6)</w:t>
      </w:r>
    </w:p>
    <w:p w:rsidR="000C6A0A" w:rsidRDefault="00793F63" w:rsidP="00793F6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Грани, соответствующие числам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</m:oMath>
      <w:r w:rsidR="000C6A0A">
        <w:rPr>
          <w:rFonts w:ascii="Times New Roman" w:eastAsiaTheme="minorEastAsia" w:hAnsi="Times New Roman" w:cs="Times New Roman"/>
          <w:sz w:val="28"/>
          <w:szCs w:val="28"/>
        </w:rPr>
        <w:t>, возможно, имеют общие вершины, но не больше двух, поэтому</w:t>
      </w:r>
    </w:p>
    <w:p w:rsidR="000C6A0A" w:rsidRDefault="000C6A0A" w:rsidP="000C6A0A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≤1346-s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                                           (7)</w:t>
      </w:r>
    </w:p>
    <w:p w:rsidR="006E53AB" w:rsidRDefault="000C6A0A" w:rsidP="006E53A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Следуя лемме, рассматриваем максимально возможные значения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удовлетворяющие неравенствам (6), (7):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=674+s,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=672-2s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 для многогранника с такими выбранными наибольшим числами в наборе (4) остальные числа восстанавливаются однозначно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4+3s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4+3s+1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  <w:r w:rsidR="00F93238" w:rsidRPr="00F932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53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93238" w:rsidRPr="00F9323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E53AB">
        <w:rPr>
          <w:rFonts w:ascii="Times New Roman" w:eastAsiaTheme="minorEastAsia" w:hAnsi="Times New Roman" w:cs="Times New Roman"/>
          <w:sz w:val="28"/>
          <w:szCs w:val="28"/>
        </w:rPr>
        <w:t xml:space="preserve">две наибольшие грани имеют две общие вершины, а  </w:t>
      </w:r>
      <w:r w:rsidR="00F93238">
        <w:rPr>
          <w:rFonts w:ascii="Times New Roman" w:eastAsiaTheme="minorEastAsia" w:hAnsi="Times New Roman" w:cs="Times New Roman"/>
          <w:sz w:val="28"/>
          <w:szCs w:val="28"/>
        </w:rPr>
        <w:t>других вершин, кроме вершин двух наибольших граней</w:t>
      </w:r>
      <w:r w:rsidR="006E53A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93238">
        <w:rPr>
          <w:rFonts w:ascii="Times New Roman" w:eastAsiaTheme="minorEastAsia" w:hAnsi="Times New Roman" w:cs="Times New Roman"/>
          <w:sz w:val="28"/>
          <w:szCs w:val="28"/>
        </w:rPr>
        <w:t xml:space="preserve"> нет</w:t>
      </w:r>
      <w:r w:rsidR="006E53AB">
        <w:rPr>
          <w:rFonts w:ascii="Times New Roman" w:eastAsiaTheme="minorEastAsia" w:hAnsi="Times New Roman" w:cs="Times New Roman"/>
          <w:sz w:val="28"/>
          <w:szCs w:val="28"/>
        </w:rPr>
        <w:t>, поэтому остальные рёбра в</w:t>
      </w:r>
      <w:proofErr w:type="gramEnd"/>
      <w:r w:rsidR="006E53AB">
        <w:rPr>
          <w:rFonts w:ascii="Times New Roman" w:eastAsiaTheme="minorEastAsia" w:hAnsi="Times New Roman" w:cs="Times New Roman"/>
          <w:sz w:val="28"/>
          <w:szCs w:val="28"/>
        </w:rPr>
        <w:t xml:space="preserve"> графе проводим, однозначно </w:t>
      </w:r>
      <w:proofErr w:type="spellStart"/>
      <w:r w:rsidR="006E53AB">
        <w:rPr>
          <w:rFonts w:ascii="Times New Roman" w:eastAsiaTheme="minorEastAsia" w:hAnsi="Times New Roman" w:cs="Times New Roman"/>
          <w:sz w:val="28"/>
          <w:szCs w:val="28"/>
        </w:rPr>
        <w:t>опред</w:t>
      </w:r>
      <w:proofErr w:type="spellEnd"/>
      <w:r w:rsidR="00EF1ACE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proofErr w:type="spellStart"/>
      <w:r w:rsidR="006E53AB">
        <w:rPr>
          <w:rFonts w:ascii="Times New Roman" w:eastAsiaTheme="minorEastAsia" w:hAnsi="Times New Roman" w:cs="Times New Roman"/>
          <w:sz w:val="28"/>
          <w:szCs w:val="28"/>
        </w:rPr>
        <w:t>ляя</w:t>
      </w:r>
      <w:proofErr w:type="spellEnd"/>
      <w:r w:rsidR="006E53AB">
        <w:rPr>
          <w:rFonts w:ascii="Times New Roman" w:eastAsiaTheme="minorEastAsia" w:hAnsi="Times New Roman" w:cs="Times New Roman"/>
          <w:sz w:val="28"/>
          <w:szCs w:val="28"/>
        </w:rPr>
        <w:t xml:space="preserve"> набор (4)).</w:t>
      </w:r>
      <w:r w:rsidR="00F93238" w:rsidRPr="00F932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93238">
        <w:rPr>
          <w:rFonts w:ascii="Times New Roman" w:eastAsiaTheme="minorEastAsia" w:hAnsi="Times New Roman" w:cs="Times New Roman"/>
          <w:sz w:val="28"/>
          <w:szCs w:val="28"/>
        </w:rPr>
        <w:t xml:space="preserve"> Для такого многогранника количество диагоналей равно </w:t>
      </w:r>
    </w:p>
    <w:p w:rsidR="00793F63" w:rsidRPr="00EF1ACE" w:rsidRDefault="00675815" w:rsidP="006E53A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(s)=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(1344-s)(1343-s)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674+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672+s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672-2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670-2s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669-2s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4∙2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4+3s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=448230-671s-2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296FB3" w:rsidRDefault="00EF1ACE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 </w:t>
      </w:r>
      <w:r w:rsidR="000C3D44">
        <w:rPr>
          <w:rFonts w:ascii="Times New Roman" w:eastAsiaTheme="minorEastAsia" w:hAnsi="Times New Roman" w:cs="Times New Roman"/>
          <w:sz w:val="28"/>
          <w:szCs w:val="28"/>
        </w:rPr>
        <w:t>как 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найденном наборе, в отличие от первого случая, не все числа кроме двух последних минимальны и равны 3, то, строго говоря, не понятно, является ли найденное 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минимальным. </w:t>
      </w:r>
    </w:p>
    <w:p w:rsidR="00296FB3" w:rsidRPr="000C3D44" w:rsidRDefault="00296FB3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EF1ACE">
        <w:rPr>
          <w:rFonts w:ascii="Times New Roman" w:eastAsiaTheme="minorEastAsia" w:hAnsi="Times New Roman" w:cs="Times New Roman"/>
          <w:sz w:val="28"/>
          <w:szCs w:val="28"/>
        </w:rPr>
        <w:t>Оценим количество диагоналей снизу. Пусть многогранник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EF1ACE">
        <w:rPr>
          <w:rFonts w:ascii="Times New Roman" w:eastAsiaTheme="minorEastAsia" w:hAnsi="Times New Roman" w:cs="Times New Roman"/>
          <w:sz w:val="28"/>
          <w:szCs w:val="28"/>
        </w:rPr>
        <w:t>, имеющ</w:t>
      </w:r>
      <w:r>
        <w:rPr>
          <w:rFonts w:ascii="Times New Roman" w:eastAsiaTheme="minorEastAsia" w:hAnsi="Times New Roman" w:cs="Times New Roman"/>
          <w:sz w:val="28"/>
          <w:szCs w:val="28"/>
        </w:rPr>
        <w:t>ему</w:t>
      </w:r>
      <w:r w:rsidR="00EF1ACE">
        <w:rPr>
          <w:rFonts w:ascii="Times New Roman" w:eastAsiaTheme="minorEastAsia" w:hAnsi="Times New Roman" w:cs="Times New Roman"/>
          <w:sz w:val="28"/>
          <w:szCs w:val="28"/>
        </w:rPr>
        <w:t xml:space="preserve"> при фиксированном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s=0,…,334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F1ACE">
        <w:rPr>
          <w:rFonts w:ascii="Times New Roman" w:eastAsiaTheme="minorEastAsia" w:hAnsi="Times New Roman" w:cs="Times New Roman"/>
          <w:sz w:val="28"/>
          <w:szCs w:val="28"/>
        </w:rPr>
        <w:t>наименьшее количество диагоналей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соответствует некий набор чисел (4). Для него, как было показано, выполняются неравенства (6) и (7). Следуя лемме, увеличивая три наибольших числа и уменьшая остальные, придём к набору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=672-2s,</m:t>
        </m:r>
      </m:oMath>
      <w:r w:rsidRPr="00296F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=674+s,</m:t>
        </m:r>
      </m:oMath>
      <w:r w:rsidRPr="00296F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которого значение выражения в (5) уменьшилось и стало равным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1344-s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1343-s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674+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672+s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672-2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670-2s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672+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=224784+666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F34870" w:rsidRDefault="00F34870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34870">
        <w:rPr>
          <w:rFonts w:ascii="Times New Roman" w:hAnsi="Times New Roman" w:cs="Times New Roman"/>
          <w:sz w:val="28"/>
          <w:szCs w:val="28"/>
        </w:rPr>
        <w:lastRenderedPageBreak/>
        <w:t xml:space="preserve">Видно, что </w:t>
      </w:r>
      <w:r>
        <w:rPr>
          <w:rFonts w:ascii="Times New Roman" w:hAnsi="Times New Roman" w:cs="Times New Roman"/>
          <w:sz w:val="28"/>
          <w:szCs w:val="28"/>
        </w:rPr>
        <w:t xml:space="preserve">в диапазоне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s=0,…,334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наименьшее значение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достигается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s=334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равно 1004. А поскольку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=1004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w:r w:rsidR="00713A9F"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1004</w:t>
      </w:r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и есть наименьшее значение количества диагоналей для </w:t>
      </w:r>
      <w:r w:rsidR="00C934A4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выпуклого </w:t>
      </w:r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многогранника с 2017 рёбрами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36CA" w:rsidRDefault="004F36CA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36C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13A9F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F34870">
        <w:rPr>
          <w:rFonts w:ascii="Times New Roman" w:eastAsiaTheme="minorEastAsia" w:hAnsi="Times New Roman" w:cs="Times New Roman"/>
          <w:sz w:val="28"/>
          <w:szCs w:val="28"/>
        </w:rPr>
        <w:t xml:space="preserve">Опишем многогранник с </w:t>
      </w:r>
      <w:proofErr w:type="gramStart"/>
      <w:r w:rsidR="00F34870">
        <w:rPr>
          <w:rFonts w:ascii="Times New Roman" w:eastAsiaTheme="minorEastAsia" w:hAnsi="Times New Roman" w:cs="Times New Roman"/>
          <w:sz w:val="28"/>
          <w:szCs w:val="28"/>
        </w:rPr>
        <w:t>наименьшим</w:t>
      </w:r>
      <w:proofErr w:type="gramEnd"/>
      <w:r w:rsidR="00F34870">
        <w:rPr>
          <w:rFonts w:ascii="Times New Roman" w:eastAsiaTheme="minorEastAsia" w:hAnsi="Times New Roman" w:cs="Times New Roman"/>
          <w:sz w:val="28"/>
          <w:szCs w:val="28"/>
        </w:rPr>
        <w:t xml:space="preserve"> число диагоналей. У него  1009 граней, 1010 вершин. </w:t>
      </w:r>
      <w:r>
        <w:rPr>
          <w:rFonts w:ascii="Times New Roman" w:eastAsiaTheme="minorEastAsia" w:hAnsi="Times New Roman" w:cs="Times New Roman"/>
          <w:sz w:val="28"/>
          <w:szCs w:val="28"/>
        </w:rPr>
        <w:t>Набор чисел (4) имеет вид</w:t>
      </w:r>
    </w:p>
    <w:p w:rsidR="004F36CA" w:rsidRDefault="00675815" w:rsidP="004F36CA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1008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=1008</m:t>
        </m:r>
      </m:oMath>
      <w:r w:rsidR="004F36CA" w:rsidRPr="004F36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13A9F" w:rsidRDefault="00713A9F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</w:t>
      </w:r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соответствующем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графе с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внешней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наибольшей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гранью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две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вершины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расположенные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внутри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являються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общими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вершинами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двух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четырёхугольных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граней. А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треугольные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грани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разбиваются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две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группы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каждой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которых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находяться грани,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имеющие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последовательно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каждая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последующей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общее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ребро. Таких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разбиений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столько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сколько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представлений числа 1006 в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виде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двух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слагаемых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без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учёта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>порядка</w:t>
      </w:r>
      <w:proofErr w:type="spellEnd"/>
      <w:r w:rsidR="004F36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Всего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имеем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5</w:t>
      </w:r>
      <w:r w:rsidR="00450BAB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 представлений: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1006=1+1005=2+1004=…=5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3+5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C7C51" w:rsidRDefault="00713A9F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Таким образом, доказано,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многранников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 с 2017 рёбрами и 1004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диагоналями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, с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точностью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 до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изоморфизма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каракасов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,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есть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ровно</w:t>
      </w:r>
      <w:proofErr w:type="spellEnd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 xml:space="preserve"> 5</w:t>
      </w:r>
      <w:r w:rsidR="00450BAB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0</w:t>
      </w:r>
      <w:bookmarkStart w:id="0" w:name="_GoBack"/>
      <w:bookmarkEnd w:id="0"/>
      <w:r w:rsidRPr="00713A9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713A9F" w:rsidRDefault="00713A9F" w:rsidP="00296F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приведеному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решению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обобщим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результат на случай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произвольного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нечётного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N≥9</m:t>
        </m:r>
      </m:oMath>
      <w:r w:rsidRPr="00713A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145AF">
        <w:rPr>
          <w:rFonts w:ascii="Times New Roman" w:eastAsiaTheme="minorEastAsia" w:hAnsi="Times New Roman" w:cs="Times New Roman"/>
          <w:sz w:val="28"/>
          <w:szCs w:val="28"/>
        </w:rPr>
        <w:t xml:space="preserve">количества рёбер (при меньших нечётных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</m:t>
        </m:r>
      </m:oMath>
      <w:r w:rsidR="00F145AF">
        <w:rPr>
          <w:rFonts w:ascii="Times New Roman" w:eastAsiaTheme="minorEastAsia" w:hAnsi="Times New Roman" w:cs="Times New Roman"/>
          <w:sz w:val="28"/>
          <w:szCs w:val="28"/>
        </w:rPr>
        <w:t xml:space="preserve"> многранников 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</m:t>
        </m:r>
      </m:oMath>
      <w:r w:rsidR="00F145AF">
        <w:rPr>
          <w:rFonts w:ascii="Times New Roman" w:eastAsiaTheme="minorEastAsia" w:hAnsi="Times New Roman" w:cs="Times New Roman"/>
          <w:sz w:val="28"/>
          <w:szCs w:val="28"/>
        </w:rPr>
        <w:t xml:space="preserve"> рёбрами не существует).</w:t>
      </w:r>
    </w:p>
    <w:p w:rsidR="00A51550" w:rsidRPr="00C41D7C" w:rsidRDefault="00A51550" w:rsidP="00A51550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При  каждом фиксированном значении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s=0,…,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рассмотрим многранники с параметрами   v=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-s,  f=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+s,  e =N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для </w:t>
      </w:r>
      <w:r w:rsidRPr="00C41D7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многогранника с набором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f-1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-3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s</m:t>
        </m:r>
      </m:oMath>
    </w:p>
    <w:p w:rsidR="000E7CB2" w:rsidRPr="000E7CB2" w:rsidRDefault="000E7CB2" w:rsidP="000E7CB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1D7C">
        <w:rPr>
          <w:rFonts w:ascii="Times New Roman" w:eastAsiaTheme="minorEastAsia" w:hAnsi="Times New Roman" w:cs="Times New Roman"/>
          <w:b/>
          <w:i/>
          <w:sz w:val="28"/>
          <w:szCs w:val="28"/>
        </w:rPr>
        <w:t>к</w:t>
      </w:r>
      <w:r w:rsidR="00A51550" w:rsidRPr="00C41D7C">
        <w:rPr>
          <w:rFonts w:ascii="Times New Roman" w:eastAsiaTheme="minorEastAsia" w:hAnsi="Times New Roman" w:cs="Times New Roman"/>
          <w:b/>
          <w:i/>
          <w:sz w:val="28"/>
          <w:szCs w:val="28"/>
        </w:rPr>
        <w:t>оличество диагоналей минимально и равно</w:t>
      </w:r>
      <w:proofErr w:type="gramStart"/>
      <w:r w:rsidR="00A51550" w:rsidRPr="00C41D7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+(N-9)s-4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На указанном диапазоне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s=0,…,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минимальное значение количества диагоналей равно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E7C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достигается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s=0</m:t>
        </m:r>
      </m:oMath>
      <w:r w:rsidRPr="0043153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934A4" w:rsidRDefault="000E7CB2" w:rsidP="00C934A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Далее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952E48">
        <w:rPr>
          <w:rFonts w:ascii="Times New Roman" w:eastAsiaTheme="minorEastAsia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каждом фиксированном значении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s=0,…,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рассмотрим многранники с параметрами v=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-s,  f=N-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+2+s,   e =N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52E4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52E48">
        <w:rPr>
          <w:rFonts w:ascii="Times New Roman" w:eastAsiaTheme="minorEastAsia" w:hAnsi="Times New Roman" w:cs="Times New Roman"/>
          <w:sz w:val="28"/>
          <w:szCs w:val="28"/>
        </w:rPr>
        <w:t xml:space="preserve">Для минимального количества диагоналей получим оценку снизу значением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=-1+5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3N-3</m:t>
            </m:r>
          </m:e>
        </m:d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+(3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-9-4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, которое в указанном диапазоне достигает своего минимального значения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  <w:r w:rsidR="009A70B5" w:rsidRPr="009A70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 и равно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. Оценка достигается на </w:t>
      </w:r>
      <w:proofErr w:type="spellStart"/>
      <w:r w:rsidR="009A70B5">
        <w:rPr>
          <w:rFonts w:ascii="Times New Roman" w:eastAsiaTheme="minorEastAsia" w:hAnsi="Times New Roman" w:cs="Times New Roman"/>
          <w:sz w:val="28"/>
          <w:szCs w:val="28"/>
        </w:rPr>
        <w:t>многраннике</w:t>
      </w:r>
      <w:proofErr w:type="spellEnd"/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. Строится </w:t>
      </w:r>
      <w:proofErr w:type="spellStart"/>
      <w:r w:rsidR="009A70B5">
        <w:rPr>
          <w:rFonts w:ascii="Times New Roman" w:eastAsiaTheme="minorEastAsia" w:hAnsi="Times New Roman" w:cs="Times New Roman"/>
          <w:sz w:val="28"/>
          <w:szCs w:val="28"/>
        </w:rPr>
        <w:t>мног</w:t>
      </w:r>
      <w:r w:rsidR="009A70B5">
        <w:rPr>
          <w:rFonts w:ascii="Times New Roman" w:eastAsiaTheme="minorEastAsia" w:hAnsi="Times New Roman" w:cs="Times New Roman"/>
          <w:sz w:val="28"/>
          <w:szCs w:val="28"/>
          <w:lang w:val="uk-UA"/>
        </w:rPr>
        <w:t>ог</w:t>
      </w:r>
      <w:r w:rsidR="009A70B5">
        <w:rPr>
          <w:rFonts w:ascii="Times New Roman" w:eastAsiaTheme="minorEastAsia" w:hAnsi="Times New Roman" w:cs="Times New Roman"/>
          <w:sz w:val="28"/>
          <w:szCs w:val="28"/>
        </w:rPr>
        <w:t>ранник</w:t>
      </w:r>
      <w:proofErr w:type="spellEnd"/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 так</w:t>
      </w:r>
      <w:r w:rsidR="009A70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A70B5">
        <w:rPr>
          <w:rFonts w:ascii="Times New Roman" w:eastAsiaTheme="minorEastAsia" w:hAnsi="Times New Roman" w:cs="Times New Roman"/>
          <w:sz w:val="28"/>
          <w:szCs w:val="28"/>
        </w:rPr>
        <w:t xml:space="preserve">же, как и 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N=2017.</m:t>
        </m:r>
      </m:oMath>
      <w:r w:rsidR="009A70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C934A4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r w:rsidR="00C934A4" w:rsidRP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>найдено н</w:t>
      </w:r>
      <w:r w:rsidR="00C934A4" w:rsidRPr="00C934A4">
        <w:rPr>
          <w:rFonts w:ascii="Times New Roman" w:hAnsi="Times New Roman" w:cs="Times New Roman"/>
          <w:b/>
          <w:i/>
          <w:sz w:val="28"/>
          <w:szCs w:val="28"/>
        </w:rPr>
        <w:t xml:space="preserve">аименьшее возможное количество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C934A4" w:rsidRPr="00C934A4">
        <w:rPr>
          <w:rFonts w:ascii="Times New Roman" w:hAnsi="Times New Roman" w:cs="Times New Roman"/>
          <w:b/>
          <w:i/>
          <w:sz w:val="28"/>
          <w:szCs w:val="28"/>
        </w:rPr>
        <w:t xml:space="preserve"> диагоналей у выпуклого многогранника, имеющего ровно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N</m:t>
        </m:r>
      </m:oMath>
      <w:r w:rsidR="00C934A4" w:rsidRP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C934A4" w:rsidRPr="00C934A4">
        <w:rPr>
          <w:rFonts w:ascii="Times New Roman" w:hAnsi="Times New Roman" w:cs="Times New Roman"/>
          <w:b/>
          <w:i/>
          <w:sz w:val="28"/>
          <w:szCs w:val="28"/>
        </w:rPr>
        <w:t>рёбер</w:t>
      </w:r>
      <w:r w:rsidR="00C934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51550" w:rsidRDefault="00C934A4" w:rsidP="00C934A4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9404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9A70B5">
        <w:rPr>
          <w:rFonts w:ascii="Times New Roman" w:eastAsiaTheme="minorEastAsia" w:hAnsi="Times New Roman" w:cs="Times New Roman"/>
          <w:sz w:val="28"/>
          <w:szCs w:val="28"/>
          <w:lang w:val="uk-UA"/>
        </w:rPr>
        <w:t>Всего</w:t>
      </w:r>
      <w:proofErr w:type="spellEnd"/>
      <w:r w:rsidR="009A70B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таких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многранников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с </w:t>
      </w:r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N</w:t>
      </w:r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рёбрами и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диагоналями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, с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точностью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до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изоморфизма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каракасов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есть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ровно</w:t>
      </w:r>
      <w:proofErr w:type="spellEnd"/>
      <w:r w:rsidR="009A70B5" w:rsidRPr="009A70B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P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C934A4" w:rsidRDefault="00894042" w:rsidP="00C934A4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Понятно, что д</w:t>
      </w:r>
      <w:r w:rsid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ля чётного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N≥6</m:t>
        </m:r>
      </m:oMath>
      <w:r w:rsidR="00C934A4" w:rsidRP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минимальное количество диагоналей равно 0 и реализуется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только </w:t>
      </w:r>
      <w:r w:rsidR="00C934A4">
        <w:rPr>
          <w:rFonts w:ascii="Times New Roman" w:eastAsiaTheme="minorEastAsia" w:hAnsi="Times New Roman" w:cs="Times New Roman"/>
          <w:b/>
          <w:i/>
          <w:sz w:val="28"/>
          <w:szCs w:val="28"/>
        </w:rPr>
        <w:t>в случа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е</w:t>
      </w:r>
      <w:r w:rsidRPr="0089404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угольной пирамиды.</w:t>
      </w:r>
    </w:p>
    <w:p w:rsidR="00894042" w:rsidRDefault="00894042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</w:t>
      </w:r>
      <w:r w:rsidRPr="00894042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894042">
        <w:rPr>
          <w:rFonts w:ascii="Times New Roman" w:eastAsiaTheme="minorEastAsia" w:hAnsi="Times New Roman" w:cs="Times New Roman"/>
          <w:sz w:val="28"/>
          <w:szCs w:val="28"/>
        </w:rPr>
        <w:t>Интересен вопрос о нахождении второго по порядку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894042">
        <w:rPr>
          <w:rFonts w:ascii="Times New Roman" w:eastAsiaTheme="minorEastAsia" w:hAnsi="Times New Roman" w:cs="Times New Roman"/>
          <w:sz w:val="28"/>
          <w:szCs w:val="28"/>
        </w:rPr>
        <w:t>, третьего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Pr="008940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894042">
        <w:rPr>
          <w:rFonts w:ascii="Times New Roman" w:eastAsiaTheme="minorEastAsia" w:hAnsi="Times New Roman" w:cs="Times New Roman"/>
          <w:sz w:val="28"/>
          <w:szCs w:val="28"/>
        </w:rPr>
        <w:t>и т.д. значения количества диагоналей.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45196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риведём первые 4 найденные значения для случая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N=2017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94042" w:rsidRDefault="00675815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2017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=1004,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2017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=1005,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2017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=200</m:t>
          </m:r>
          <m:r>
            <w:rPr>
              <w:rFonts w:ascii="Cambria Math" w:hAnsi="Cambria Math" w:cs="Times New Roman"/>
              <w:sz w:val="28"/>
              <w:szCs w:val="28"/>
            </w:rPr>
            <m:t>7</m:t>
          </m:r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2017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=2008. </m:t>
          </m:r>
        </m:oMath>
      </m:oMathPara>
    </w:p>
    <w:p w:rsidR="00894042" w:rsidRPr="00675815" w:rsidRDefault="00657924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Действительно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д</w:t>
      </w:r>
      <w:r w:rsidR="00675815">
        <w:rPr>
          <w:rFonts w:ascii="Times New Roman" w:eastAsiaTheme="minorEastAsia" w:hAnsi="Times New Roman" w:cs="Times New Roman"/>
          <w:sz w:val="28"/>
          <w:szCs w:val="28"/>
        </w:rPr>
        <w:t>ля первых двух значений реализация указана выше.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Далее,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2017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=2007</m:t>
        </m:r>
      </m:oMath>
      <w:r w:rsidR="00675815">
        <w:rPr>
          <w:rFonts w:ascii="Times New Roman" w:eastAsiaTheme="minorEastAsia" w:hAnsi="Times New Roman" w:cs="Times New Roman"/>
          <w:sz w:val="28"/>
          <w:szCs w:val="28"/>
        </w:rPr>
        <w:t xml:space="preserve"> реализуется на многогранннике с набором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,…,3,4,5,1007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,f=1009</m:t>
        </m:r>
      </m:oMath>
      <w:r w:rsidR="00675815" w:rsidRPr="0067581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75815" w:rsidRDefault="00675815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2017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=2008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реализуется на многогранннике с набором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,…,3,4,100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,f=1010</m:t>
        </m:r>
      </m:oMath>
      <w:r w:rsidRPr="006758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на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многогранннике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 набором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,…,3,4,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,f=1009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D45196" w:rsidRDefault="00657924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proofErr w:type="gramStart"/>
      <w:r w:rsidR="00D45196">
        <w:rPr>
          <w:rFonts w:ascii="Times New Roman" w:eastAsiaTheme="minorEastAsia" w:hAnsi="Times New Roman" w:cs="Times New Roman"/>
          <w:sz w:val="28"/>
          <w:szCs w:val="28"/>
        </w:rPr>
        <w:t>Указанными</w:t>
      </w:r>
      <w:proofErr w:type="gramEnd"/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D45196">
        <w:rPr>
          <w:rFonts w:ascii="Times New Roman" w:eastAsiaTheme="minorEastAsia" w:hAnsi="Times New Roman" w:cs="Times New Roman"/>
          <w:sz w:val="28"/>
          <w:szCs w:val="28"/>
        </w:rPr>
        <w:t>многранниками</w:t>
      </w:r>
      <w:proofErr w:type="spellEnd"/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 исчерпываются все </w:t>
      </w:r>
      <w:proofErr w:type="spellStart"/>
      <w:r w:rsidR="00D45196">
        <w:rPr>
          <w:rFonts w:ascii="Times New Roman" w:eastAsiaTheme="minorEastAsia" w:hAnsi="Times New Roman" w:cs="Times New Roman"/>
          <w:sz w:val="28"/>
          <w:szCs w:val="28"/>
        </w:rPr>
        <w:t>многогоранники</w:t>
      </w:r>
      <w:proofErr w:type="spellEnd"/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f=1009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=1007,1008</m:t>
        </m:r>
      </m:oMath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 и 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</w:rPr>
          <m:t>,100</m:t>
        </m:r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675815" w:rsidRDefault="00D14249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1009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≤1006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:</m:t>
        </m:r>
      </m:oMath>
      <w:r w:rsidR="00D45196" w:rsidRPr="00D45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≥300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</m:oMath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а в </w:t>
      </w:r>
      <w:r w:rsidR="00D45196">
        <w:rPr>
          <w:rFonts w:ascii="Times New Roman" w:eastAsiaTheme="minorEastAsia" w:hAnsi="Times New Roman" w:cs="Times New Roman"/>
          <w:sz w:val="28"/>
          <w:szCs w:val="28"/>
        </w:rPr>
        <w:t xml:space="preserve">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f=10</m:t>
        </m:r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≤100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:</m:t>
        </m:r>
      </m:oMath>
      <w:r w:rsidR="00D45196" w:rsidRPr="00D45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≥300</m:t>
        </m:r>
        <m:r>
          <w:rPr>
            <w:rFonts w:ascii="Cambria Math" w:eastAsiaTheme="minorEastAsia" w:hAnsi="Cambria Math" w:cs="Times New Roman"/>
            <w:sz w:val="28"/>
            <w:szCs w:val="28"/>
          </w:rPr>
          <m:t>9</m:t>
        </m:r>
      </m:oMath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следует</w:t>
      </w:r>
      <w:proofErr w:type="spellEnd"/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7924">
        <w:rPr>
          <w:rFonts w:ascii="Times New Roman" w:eastAsiaTheme="minorEastAsia" w:hAnsi="Times New Roman" w:cs="Times New Roman"/>
          <w:sz w:val="28"/>
          <w:szCs w:val="28"/>
          <w:lang w:val="uk-UA"/>
        </w:rPr>
        <w:t>после</w:t>
      </w:r>
      <w:proofErr w:type="spellEnd"/>
      <w:r w:rsidR="0065792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вичислений с </w:t>
      </w:r>
      <w:proofErr w:type="spellStart"/>
      <w:r w:rsidR="00657924">
        <w:rPr>
          <w:rFonts w:ascii="Times New Roman" w:eastAsiaTheme="minorEastAsia" w:hAnsi="Times New Roman" w:cs="Times New Roman"/>
          <w:sz w:val="28"/>
          <w:szCs w:val="28"/>
          <w:lang w:val="uk-UA"/>
        </w:rPr>
        <w:t>учётом</w:t>
      </w:r>
      <w:proofErr w:type="spellEnd"/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>леммы</w:t>
      </w:r>
      <w:proofErr w:type="spellEnd"/>
      <w:r w:rsidR="00D45196">
        <w:rPr>
          <w:rFonts w:ascii="Times New Roman" w:eastAsiaTheme="minorEastAsia" w:hAnsi="Times New Roman" w:cs="Times New Roman"/>
          <w:sz w:val="28"/>
          <w:szCs w:val="28"/>
          <w:lang w:val="uk-UA"/>
        </w:rPr>
        <w:t>).</w:t>
      </w:r>
    </w:p>
    <w:p w:rsidR="00D14249" w:rsidRPr="00657924" w:rsidRDefault="00D14249" w:rsidP="00C934A4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случаях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f≠1009,1010</m:t>
        </m:r>
      </m:oMath>
      <w:r w:rsidRPr="00D45196">
        <w:rPr>
          <w:rFonts w:ascii="Times New Roman" w:eastAsiaTheme="minorEastAsia" w:hAnsi="Times New Roman" w:cs="Times New Roman"/>
          <w:sz w:val="28"/>
          <w:szCs w:val="28"/>
        </w:rPr>
        <w:t>: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≥3006</m:t>
        </m:r>
      </m:oMath>
      <w:r w:rsidRPr="00D4519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следует из рассмотрений п.1</w:t>
      </w:r>
      <w:r w:rsidRPr="00D45196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44D3E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57924" w:rsidRPr="006579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94042" w:rsidRPr="00805D05" w:rsidRDefault="00805D05" w:rsidP="00C934A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Понятно, каким будет результат для произвольного большого значения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805D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934A4" w:rsidRPr="00C934A4" w:rsidRDefault="00C934A4" w:rsidP="009A70B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934A4" w:rsidRPr="00C9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DB"/>
    <w:rsid w:val="000C3D44"/>
    <w:rsid w:val="000C6A0A"/>
    <w:rsid w:val="000C7C51"/>
    <w:rsid w:val="000E7CB2"/>
    <w:rsid w:val="001826D8"/>
    <w:rsid w:val="001B3E27"/>
    <w:rsid w:val="00206BB5"/>
    <w:rsid w:val="00216036"/>
    <w:rsid w:val="00296FB3"/>
    <w:rsid w:val="003169DB"/>
    <w:rsid w:val="00431531"/>
    <w:rsid w:val="00436E04"/>
    <w:rsid w:val="00450BAB"/>
    <w:rsid w:val="004D6E16"/>
    <w:rsid w:val="004F36CA"/>
    <w:rsid w:val="00657924"/>
    <w:rsid w:val="00674218"/>
    <w:rsid w:val="00675815"/>
    <w:rsid w:val="006858BF"/>
    <w:rsid w:val="006E53AB"/>
    <w:rsid w:val="006F3056"/>
    <w:rsid w:val="00711EA1"/>
    <w:rsid w:val="00713A9F"/>
    <w:rsid w:val="00793F63"/>
    <w:rsid w:val="007D79EA"/>
    <w:rsid w:val="00800B5F"/>
    <w:rsid w:val="00805D05"/>
    <w:rsid w:val="00866F69"/>
    <w:rsid w:val="00894042"/>
    <w:rsid w:val="00894D20"/>
    <w:rsid w:val="00952E48"/>
    <w:rsid w:val="009A70B5"/>
    <w:rsid w:val="00A0044A"/>
    <w:rsid w:val="00A51550"/>
    <w:rsid w:val="00AC3907"/>
    <w:rsid w:val="00B10AEB"/>
    <w:rsid w:val="00B52B75"/>
    <w:rsid w:val="00BE30D9"/>
    <w:rsid w:val="00BF5839"/>
    <w:rsid w:val="00C341B9"/>
    <w:rsid w:val="00C41D7C"/>
    <w:rsid w:val="00C934A4"/>
    <w:rsid w:val="00D14249"/>
    <w:rsid w:val="00D44D3E"/>
    <w:rsid w:val="00D45196"/>
    <w:rsid w:val="00D92347"/>
    <w:rsid w:val="00DC6C61"/>
    <w:rsid w:val="00E34447"/>
    <w:rsid w:val="00ED2A8C"/>
    <w:rsid w:val="00EF1ACE"/>
    <w:rsid w:val="00F145AF"/>
    <w:rsid w:val="00F34870"/>
    <w:rsid w:val="00F4411D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03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160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03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16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2016-11-15T08:08:00Z</dcterms:created>
  <dcterms:modified xsi:type="dcterms:W3CDTF">2016-11-15T10:10:00Z</dcterms:modified>
</cp:coreProperties>
</file>